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89" w:rsidRDefault="00745B89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69216</wp:posOffset>
            </wp:positionV>
            <wp:extent cx="914400" cy="433394"/>
            <wp:effectExtent l="19050" t="0" r="0" b="0"/>
            <wp:wrapNone/>
            <wp:docPr id="1" name="0 Imagen" descr="escudo_gris_6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gris_600dp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33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313" w:rsidRPr="0018379A" w:rsidRDefault="00745B89" w:rsidP="00745B89">
      <w:pPr>
        <w:tabs>
          <w:tab w:val="left" w:pos="3770"/>
        </w:tabs>
        <w:jc w:val="center"/>
        <w:rPr>
          <w:b/>
          <w:sz w:val="24"/>
          <w:szCs w:val="24"/>
        </w:rPr>
      </w:pPr>
      <w:r w:rsidRPr="0018379A">
        <w:rPr>
          <w:b/>
          <w:sz w:val="24"/>
          <w:szCs w:val="24"/>
        </w:rPr>
        <w:t>SOLICITUD PREVIA DE AUTORIZACIÓN DE DESPLAZAMIENTO</w:t>
      </w:r>
    </w:p>
    <w:p w:rsidR="00745B89" w:rsidRDefault="00745B89" w:rsidP="00745B89">
      <w:pPr>
        <w:tabs>
          <w:tab w:val="left" w:pos="3770"/>
        </w:tabs>
      </w:pPr>
    </w:p>
    <w:p w:rsidR="00745B89" w:rsidRDefault="00B62AB3" w:rsidP="0018379A">
      <w:pPr>
        <w:tabs>
          <w:tab w:val="left" w:pos="3770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D. RAFAEL FERNÁNDEZ MARTÍNEZ, DIRECTOR DEL “IES CLAUDIO SÁNCHEZ-ALBORNOZ” DE EL TIEMBLO (ÁVILA)</w:t>
      </w:r>
    </w:p>
    <w:p w:rsidR="00B62AB3" w:rsidRPr="0018379A" w:rsidRDefault="00B62AB3" w:rsidP="0018379A">
      <w:pPr>
        <w:tabs>
          <w:tab w:val="left" w:pos="3770"/>
        </w:tabs>
        <w:ind w:firstLine="709"/>
        <w:rPr>
          <w:b/>
          <w:sz w:val="24"/>
          <w:szCs w:val="24"/>
        </w:rPr>
      </w:pPr>
    </w:p>
    <w:p w:rsidR="00745B89" w:rsidRPr="001C2360" w:rsidRDefault="00745B89" w:rsidP="001C2360">
      <w:pPr>
        <w:tabs>
          <w:tab w:val="left" w:pos="3770"/>
        </w:tabs>
        <w:ind w:firstLine="709"/>
        <w:rPr>
          <w:sz w:val="24"/>
          <w:szCs w:val="24"/>
        </w:rPr>
      </w:pPr>
      <w:r w:rsidRPr="005C0AF0">
        <w:rPr>
          <w:b/>
          <w:sz w:val="24"/>
          <w:szCs w:val="24"/>
        </w:rPr>
        <w:t>SOLICITA</w:t>
      </w:r>
      <w:r w:rsidRPr="005C0AF0">
        <w:rPr>
          <w:sz w:val="24"/>
          <w:szCs w:val="24"/>
        </w:rPr>
        <w:t xml:space="preserve"> autorización de desplazamiento del personal cuyos datos se indican a continuación, con motivo de </w:t>
      </w:r>
      <w:r w:rsidR="00681565">
        <w:rPr>
          <w:b/>
          <w:sz w:val="24"/>
          <w:szCs w:val="24"/>
        </w:rPr>
        <w:t xml:space="preserve">                                          </w:t>
      </w:r>
      <w:r w:rsidRPr="005C0AF0">
        <w:rPr>
          <w:sz w:val="24"/>
          <w:szCs w:val="24"/>
        </w:rPr>
        <w:t>y por los conceptos que se detallan:</w:t>
      </w:r>
    </w:p>
    <w:p w:rsidR="00745B89" w:rsidRDefault="00745B89" w:rsidP="00745B89">
      <w:pPr>
        <w:tabs>
          <w:tab w:val="left" w:pos="3770"/>
        </w:tabs>
      </w:pPr>
    </w:p>
    <w:tbl>
      <w:tblPr>
        <w:tblStyle w:val="Tablaconcuadrcula"/>
        <w:tblW w:w="5000" w:type="pct"/>
        <w:tblLook w:val="04A0"/>
      </w:tblPr>
      <w:tblGrid>
        <w:gridCol w:w="2721"/>
        <w:gridCol w:w="937"/>
        <w:gridCol w:w="820"/>
        <w:gridCol w:w="893"/>
        <w:gridCol w:w="937"/>
        <w:gridCol w:w="820"/>
        <w:gridCol w:w="893"/>
        <w:gridCol w:w="1218"/>
        <w:gridCol w:w="1882"/>
        <w:gridCol w:w="1651"/>
        <w:gridCol w:w="1448"/>
      </w:tblGrid>
      <w:tr w:rsidR="005C0AF0" w:rsidRPr="00535BD3" w:rsidTr="008D1F93">
        <w:trPr>
          <w:trHeight w:val="180"/>
        </w:trPr>
        <w:tc>
          <w:tcPr>
            <w:tcW w:w="974" w:type="pct"/>
            <w:vMerge w:val="restart"/>
            <w:shd w:val="clear" w:color="auto" w:fill="EEECE1" w:themeFill="background2"/>
            <w:vAlign w:val="center"/>
          </w:tcPr>
          <w:p w:rsidR="00A8030E" w:rsidRPr="00535BD3" w:rsidRDefault="00A8030E" w:rsidP="0018379A">
            <w:pPr>
              <w:tabs>
                <w:tab w:val="left" w:pos="3770"/>
              </w:tabs>
              <w:jc w:val="center"/>
              <w:rPr>
                <w:b/>
                <w:sz w:val="18"/>
                <w:szCs w:val="18"/>
              </w:rPr>
            </w:pPr>
            <w:r w:rsidRPr="00535BD3">
              <w:rPr>
                <w:b/>
                <w:sz w:val="18"/>
                <w:szCs w:val="18"/>
              </w:rPr>
              <w:t>DATOS PERSONALES</w:t>
            </w:r>
          </w:p>
          <w:p w:rsidR="00A8030E" w:rsidRPr="00535BD3" w:rsidRDefault="00A8030E" w:rsidP="0018379A">
            <w:pPr>
              <w:tabs>
                <w:tab w:val="left" w:pos="3770"/>
              </w:tabs>
              <w:jc w:val="center"/>
              <w:rPr>
                <w:b/>
                <w:sz w:val="18"/>
                <w:szCs w:val="18"/>
              </w:rPr>
            </w:pPr>
            <w:r w:rsidRPr="00535BD3">
              <w:rPr>
                <w:b/>
                <w:sz w:val="18"/>
                <w:szCs w:val="18"/>
              </w:rPr>
              <w:t>Apellidos y Nombre</w:t>
            </w:r>
          </w:p>
        </w:tc>
        <w:tc>
          <w:tcPr>
            <w:tcW w:w="1830" w:type="pct"/>
            <w:gridSpan w:val="6"/>
            <w:shd w:val="clear" w:color="auto" w:fill="EEECE1" w:themeFill="background2"/>
            <w:vAlign w:val="center"/>
          </w:tcPr>
          <w:p w:rsidR="00A8030E" w:rsidRPr="00535BD3" w:rsidRDefault="00A8030E" w:rsidP="0018379A">
            <w:pPr>
              <w:tabs>
                <w:tab w:val="left" w:pos="3770"/>
              </w:tabs>
              <w:jc w:val="center"/>
              <w:rPr>
                <w:b/>
                <w:sz w:val="18"/>
                <w:szCs w:val="18"/>
              </w:rPr>
            </w:pPr>
            <w:r w:rsidRPr="00535BD3">
              <w:rPr>
                <w:b/>
                <w:sz w:val="18"/>
                <w:szCs w:val="18"/>
              </w:rPr>
              <w:t>FECHAS</w:t>
            </w:r>
          </w:p>
        </w:tc>
        <w:tc>
          <w:tcPr>
            <w:tcW w:w="417" w:type="pct"/>
            <w:vMerge w:val="restart"/>
            <w:shd w:val="clear" w:color="auto" w:fill="EEECE1" w:themeFill="background2"/>
            <w:vAlign w:val="center"/>
          </w:tcPr>
          <w:p w:rsidR="00A8030E" w:rsidRPr="00535BD3" w:rsidRDefault="00A8030E" w:rsidP="0018379A">
            <w:pPr>
              <w:tabs>
                <w:tab w:val="left" w:pos="3770"/>
              </w:tabs>
              <w:jc w:val="center"/>
              <w:rPr>
                <w:b/>
                <w:sz w:val="18"/>
                <w:szCs w:val="18"/>
              </w:rPr>
            </w:pPr>
            <w:r w:rsidRPr="00535BD3">
              <w:rPr>
                <w:b/>
                <w:sz w:val="18"/>
                <w:szCs w:val="18"/>
              </w:rPr>
              <w:t>COMIDA</w:t>
            </w:r>
          </w:p>
          <w:p w:rsidR="00A8030E" w:rsidRPr="00535BD3" w:rsidRDefault="00A8030E" w:rsidP="0018379A">
            <w:pPr>
              <w:tabs>
                <w:tab w:val="left" w:pos="3770"/>
              </w:tabs>
              <w:jc w:val="center"/>
              <w:rPr>
                <w:b/>
                <w:sz w:val="18"/>
                <w:szCs w:val="18"/>
              </w:rPr>
            </w:pPr>
            <w:r w:rsidRPr="00535BD3">
              <w:rPr>
                <w:b/>
                <w:sz w:val="18"/>
                <w:szCs w:val="18"/>
              </w:rPr>
              <w:t>Sí - No</w:t>
            </w:r>
          </w:p>
        </w:tc>
        <w:tc>
          <w:tcPr>
            <w:tcW w:w="705" w:type="pct"/>
            <w:vMerge w:val="restart"/>
            <w:shd w:val="clear" w:color="auto" w:fill="EEECE1" w:themeFill="background2"/>
            <w:vAlign w:val="center"/>
          </w:tcPr>
          <w:p w:rsidR="00A8030E" w:rsidRPr="00535BD3" w:rsidRDefault="00A8030E" w:rsidP="0018379A">
            <w:pPr>
              <w:tabs>
                <w:tab w:val="left" w:pos="3770"/>
              </w:tabs>
              <w:jc w:val="center"/>
              <w:rPr>
                <w:b/>
                <w:sz w:val="18"/>
                <w:szCs w:val="18"/>
              </w:rPr>
            </w:pPr>
            <w:r w:rsidRPr="00535BD3">
              <w:rPr>
                <w:b/>
                <w:sz w:val="18"/>
                <w:szCs w:val="18"/>
              </w:rPr>
              <w:t>ITINERARIO</w:t>
            </w:r>
          </w:p>
        </w:tc>
        <w:tc>
          <w:tcPr>
            <w:tcW w:w="548" w:type="pct"/>
            <w:vMerge w:val="restart"/>
            <w:shd w:val="clear" w:color="auto" w:fill="EEECE1" w:themeFill="background2"/>
            <w:vAlign w:val="center"/>
          </w:tcPr>
          <w:p w:rsidR="00A8030E" w:rsidRPr="00535BD3" w:rsidRDefault="00A8030E" w:rsidP="0018379A">
            <w:pPr>
              <w:tabs>
                <w:tab w:val="left" w:pos="3770"/>
              </w:tabs>
              <w:jc w:val="center"/>
              <w:rPr>
                <w:b/>
                <w:sz w:val="18"/>
                <w:szCs w:val="18"/>
              </w:rPr>
            </w:pPr>
            <w:r w:rsidRPr="00535BD3">
              <w:rPr>
                <w:b/>
                <w:sz w:val="18"/>
                <w:szCs w:val="18"/>
              </w:rPr>
              <w:t>MEDIO LOCOMOCIÓN</w:t>
            </w:r>
          </w:p>
        </w:tc>
        <w:tc>
          <w:tcPr>
            <w:tcW w:w="526" w:type="pct"/>
            <w:vMerge w:val="restart"/>
            <w:shd w:val="clear" w:color="auto" w:fill="EEECE1" w:themeFill="background2"/>
            <w:vAlign w:val="center"/>
          </w:tcPr>
          <w:p w:rsidR="00A8030E" w:rsidRPr="00535BD3" w:rsidRDefault="00A8030E" w:rsidP="0018379A">
            <w:pPr>
              <w:tabs>
                <w:tab w:val="left" w:pos="3770"/>
              </w:tabs>
              <w:jc w:val="center"/>
              <w:rPr>
                <w:b/>
                <w:sz w:val="18"/>
                <w:szCs w:val="18"/>
              </w:rPr>
            </w:pPr>
            <w:r w:rsidRPr="00535BD3">
              <w:rPr>
                <w:b/>
                <w:sz w:val="18"/>
                <w:szCs w:val="18"/>
              </w:rPr>
              <w:t>ENTIDAD PAGADORA</w:t>
            </w:r>
          </w:p>
        </w:tc>
      </w:tr>
      <w:tr w:rsidR="005C0AF0" w:rsidRPr="00535BD3" w:rsidTr="008D1F93">
        <w:trPr>
          <w:trHeight w:val="180"/>
        </w:trPr>
        <w:tc>
          <w:tcPr>
            <w:tcW w:w="974" w:type="pct"/>
            <w:vMerge/>
            <w:shd w:val="clear" w:color="auto" w:fill="EEECE1" w:themeFill="background2"/>
          </w:tcPr>
          <w:p w:rsidR="00A8030E" w:rsidRPr="00535BD3" w:rsidRDefault="00A8030E" w:rsidP="00745B89">
            <w:pPr>
              <w:tabs>
                <w:tab w:val="left" w:pos="37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13" w:type="pct"/>
            <w:gridSpan w:val="3"/>
            <w:shd w:val="clear" w:color="auto" w:fill="EEECE1" w:themeFill="background2"/>
          </w:tcPr>
          <w:p w:rsidR="00A8030E" w:rsidRPr="00535BD3" w:rsidRDefault="00A8030E" w:rsidP="00A8030E">
            <w:pPr>
              <w:tabs>
                <w:tab w:val="left" w:pos="3770"/>
              </w:tabs>
              <w:jc w:val="center"/>
              <w:rPr>
                <w:b/>
                <w:sz w:val="18"/>
                <w:szCs w:val="18"/>
              </w:rPr>
            </w:pPr>
            <w:r w:rsidRPr="00535BD3">
              <w:rPr>
                <w:b/>
                <w:sz w:val="18"/>
                <w:szCs w:val="18"/>
              </w:rPr>
              <w:t>Salida</w:t>
            </w:r>
          </w:p>
        </w:tc>
        <w:tc>
          <w:tcPr>
            <w:tcW w:w="917" w:type="pct"/>
            <w:gridSpan w:val="3"/>
            <w:shd w:val="clear" w:color="auto" w:fill="EEECE1" w:themeFill="background2"/>
          </w:tcPr>
          <w:p w:rsidR="00A8030E" w:rsidRPr="00535BD3" w:rsidRDefault="00A8030E" w:rsidP="00A8030E">
            <w:pPr>
              <w:tabs>
                <w:tab w:val="left" w:pos="3770"/>
              </w:tabs>
              <w:jc w:val="center"/>
              <w:rPr>
                <w:b/>
                <w:sz w:val="18"/>
                <w:szCs w:val="18"/>
              </w:rPr>
            </w:pPr>
            <w:r w:rsidRPr="00535BD3">
              <w:rPr>
                <w:b/>
                <w:sz w:val="18"/>
                <w:szCs w:val="18"/>
              </w:rPr>
              <w:t>Regreso</w:t>
            </w:r>
          </w:p>
        </w:tc>
        <w:tc>
          <w:tcPr>
            <w:tcW w:w="417" w:type="pct"/>
            <w:vMerge/>
            <w:shd w:val="clear" w:color="auto" w:fill="EEECE1" w:themeFill="background2"/>
          </w:tcPr>
          <w:p w:rsidR="00A8030E" w:rsidRPr="00535BD3" w:rsidRDefault="00A8030E" w:rsidP="00745B89">
            <w:pPr>
              <w:tabs>
                <w:tab w:val="left" w:pos="37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5" w:type="pct"/>
            <w:vMerge/>
            <w:shd w:val="clear" w:color="auto" w:fill="EEECE1" w:themeFill="background2"/>
          </w:tcPr>
          <w:p w:rsidR="00A8030E" w:rsidRPr="00535BD3" w:rsidRDefault="00A8030E" w:rsidP="00745B89">
            <w:pPr>
              <w:tabs>
                <w:tab w:val="left" w:pos="37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EEECE1" w:themeFill="background2"/>
          </w:tcPr>
          <w:p w:rsidR="00A8030E" w:rsidRPr="00535BD3" w:rsidRDefault="00A8030E" w:rsidP="00745B89">
            <w:pPr>
              <w:tabs>
                <w:tab w:val="left" w:pos="37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shd w:val="clear" w:color="auto" w:fill="EEECE1" w:themeFill="background2"/>
          </w:tcPr>
          <w:p w:rsidR="00A8030E" w:rsidRPr="00535BD3" w:rsidRDefault="00A8030E" w:rsidP="00745B89">
            <w:pPr>
              <w:tabs>
                <w:tab w:val="left" w:pos="3770"/>
              </w:tabs>
              <w:rPr>
                <w:b/>
                <w:sz w:val="18"/>
                <w:szCs w:val="18"/>
              </w:rPr>
            </w:pPr>
          </w:p>
        </w:tc>
      </w:tr>
      <w:tr w:rsidR="005C0AF0" w:rsidRPr="00535BD3" w:rsidTr="008D1F93">
        <w:trPr>
          <w:trHeight w:val="180"/>
        </w:trPr>
        <w:tc>
          <w:tcPr>
            <w:tcW w:w="974" w:type="pct"/>
            <w:vMerge/>
            <w:shd w:val="clear" w:color="auto" w:fill="EEECE1" w:themeFill="background2"/>
          </w:tcPr>
          <w:p w:rsidR="00A8030E" w:rsidRPr="00535BD3" w:rsidRDefault="00A8030E" w:rsidP="00745B89">
            <w:pPr>
              <w:tabs>
                <w:tab w:val="left" w:pos="37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EEECE1" w:themeFill="background2"/>
          </w:tcPr>
          <w:p w:rsidR="00A8030E" w:rsidRPr="00535BD3" w:rsidRDefault="00535BD3" w:rsidP="00A8030E">
            <w:pPr>
              <w:tabs>
                <w:tab w:val="left" w:pos="37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279" w:type="pct"/>
            <w:shd w:val="clear" w:color="auto" w:fill="EEECE1" w:themeFill="background2"/>
          </w:tcPr>
          <w:p w:rsidR="00A8030E" w:rsidRPr="00535BD3" w:rsidRDefault="00A8030E" w:rsidP="00A8030E">
            <w:pPr>
              <w:tabs>
                <w:tab w:val="left" w:pos="3770"/>
              </w:tabs>
              <w:jc w:val="center"/>
              <w:rPr>
                <w:b/>
                <w:sz w:val="18"/>
                <w:szCs w:val="18"/>
              </w:rPr>
            </w:pPr>
            <w:r w:rsidRPr="00535BD3">
              <w:rPr>
                <w:b/>
                <w:sz w:val="18"/>
                <w:szCs w:val="18"/>
              </w:rPr>
              <w:t>Día</w:t>
            </w:r>
          </w:p>
        </w:tc>
        <w:tc>
          <w:tcPr>
            <w:tcW w:w="303" w:type="pct"/>
            <w:shd w:val="clear" w:color="auto" w:fill="EEECE1" w:themeFill="background2"/>
          </w:tcPr>
          <w:p w:rsidR="00A8030E" w:rsidRPr="00535BD3" w:rsidRDefault="00A8030E" w:rsidP="00A8030E">
            <w:pPr>
              <w:tabs>
                <w:tab w:val="left" w:pos="3770"/>
              </w:tabs>
              <w:jc w:val="center"/>
              <w:rPr>
                <w:b/>
                <w:sz w:val="18"/>
                <w:szCs w:val="18"/>
              </w:rPr>
            </w:pPr>
            <w:r w:rsidRPr="00535BD3">
              <w:rPr>
                <w:b/>
                <w:sz w:val="18"/>
                <w:szCs w:val="18"/>
              </w:rPr>
              <w:t>Mes</w:t>
            </w:r>
          </w:p>
        </w:tc>
        <w:tc>
          <w:tcPr>
            <w:tcW w:w="336" w:type="pct"/>
            <w:shd w:val="clear" w:color="auto" w:fill="EEECE1" w:themeFill="background2"/>
          </w:tcPr>
          <w:p w:rsidR="00A8030E" w:rsidRPr="00535BD3" w:rsidRDefault="00535BD3" w:rsidP="00A8030E">
            <w:pPr>
              <w:tabs>
                <w:tab w:val="left" w:pos="37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279" w:type="pct"/>
            <w:shd w:val="clear" w:color="auto" w:fill="EEECE1" w:themeFill="background2"/>
          </w:tcPr>
          <w:p w:rsidR="00A8030E" w:rsidRPr="00535BD3" w:rsidRDefault="00A8030E" w:rsidP="00A8030E">
            <w:pPr>
              <w:tabs>
                <w:tab w:val="left" w:pos="3770"/>
              </w:tabs>
              <w:jc w:val="center"/>
              <w:rPr>
                <w:b/>
                <w:sz w:val="18"/>
                <w:szCs w:val="18"/>
              </w:rPr>
            </w:pPr>
            <w:r w:rsidRPr="00535BD3">
              <w:rPr>
                <w:b/>
                <w:sz w:val="18"/>
                <w:szCs w:val="18"/>
              </w:rPr>
              <w:t>Día</w:t>
            </w:r>
          </w:p>
        </w:tc>
        <w:tc>
          <w:tcPr>
            <w:tcW w:w="302" w:type="pct"/>
            <w:shd w:val="clear" w:color="auto" w:fill="EEECE1" w:themeFill="background2"/>
          </w:tcPr>
          <w:p w:rsidR="00A8030E" w:rsidRPr="00535BD3" w:rsidRDefault="00A8030E" w:rsidP="00A8030E">
            <w:pPr>
              <w:tabs>
                <w:tab w:val="left" w:pos="3770"/>
              </w:tabs>
              <w:jc w:val="center"/>
              <w:rPr>
                <w:b/>
                <w:sz w:val="18"/>
                <w:szCs w:val="18"/>
              </w:rPr>
            </w:pPr>
            <w:r w:rsidRPr="00535BD3">
              <w:rPr>
                <w:b/>
                <w:sz w:val="18"/>
                <w:szCs w:val="18"/>
              </w:rPr>
              <w:t>Mes</w:t>
            </w:r>
          </w:p>
        </w:tc>
        <w:tc>
          <w:tcPr>
            <w:tcW w:w="417" w:type="pct"/>
            <w:vMerge/>
            <w:shd w:val="clear" w:color="auto" w:fill="EEECE1" w:themeFill="background2"/>
          </w:tcPr>
          <w:p w:rsidR="00A8030E" w:rsidRPr="00535BD3" w:rsidRDefault="00A8030E" w:rsidP="00745B89">
            <w:pPr>
              <w:tabs>
                <w:tab w:val="left" w:pos="37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5" w:type="pct"/>
            <w:vMerge/>
            <w:shd w:val="clear" w:color="auto" w:fill="EEECE1" w:themeFill="background2"/>
          </w:tcPr>
          <w:p w:rsidR="00A8030E" w:rsidRPr="00535BD3" w:rsidRDefault="00A8030E" w:rsidP="00745B89">
            <w:pPr>
              <w:tabs>
                <w:tab w:val="left" w:pos="37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EEECE1" w:themeFill="background2"/>
          </w:tcPr>
          <w:p w:rsidR="00A8030E" w:rsidRPr="00535BD3" w:rsidRDefault="00A8030E" w:rsidP="00745B89">
            <w:pPr>
              <w:tabs>
                <w:tab w:val="left" w:pos="37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shd w:val="clear" w:color="auto" w:fill="EEECE1" w:themeFill="background2"/>
          </w:tcPr>
          <w:p w:rsidR="00A8030E" w:rsidRPr="00535BD3" w:rsidRDefault="00A8030E" w:rsidP="00745B89">
            <w:pPr>
              <w:tabs>
                <w:tab w:val="left" w:pos="3770"/>
              </w:tabs>
              <w:rPr>
                <w:b/>
                <w:sz w:val="18"/>
                <w:szCs w:val="18"/>
              </w:rPr>
            </w:pPr>
          </w:p>
        </w:tc>
      </w:tr>
      <w:tr w:rsidR="005C0AF0" w:rsidRPr="00535BD3" w:rsidTr="008D1F93">
        <w:trPr>
          <w:trHeight w:val="392"/>
        </w:trPr>
        <w:tc>
          <w:tcPr>
            <w:tcW w:w="974" w:type="pct"/>
            <w:vAlign w:val="center"/>
          </w:tcPr>
          <w:p w:rsidR="00811DB4" w:rsidRPr="00535BD3" w:rsidRDefault="00811DB4" w:rsidP="005C0AF0">
            <w:pPr>
              <w:tabs>
                <w:tab w:val="left" w:pos="3770"/>
              </w:tabs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A8030E" w:rsidRPr="00535BD3" w:rsidRDefault="00A8030E" w:rsidP="005C0AF0">
            <w:pPr>
              <w:tabs>
                <w:tab w:val="left" w:pos="37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A8030E" w:rsidRPr="00535BD3" w:rsidRDefault="00A8030E" w:rsidP="005C0AF0">
            <w:pPr>
              <w:tabs>
                <w:tab w:val="left" w:pos="37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A8030E" w:rsidRPr="00535BD3" w:rsidRDefault="00A8030E" w:rsidP="005C0AF0">
            <w:pPr>
              <w:tabs>
                <w:tab w:val="left" w:pos="37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A8030E" w:rsidRPr="00535BD3" w:rsidRDefault="00A8030E" w:rsidP="005C0AF0">
            <w:pPr>
              <w:tabs>
                <w:tab w:val="left" w:pos="37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A8030E" w:rsidRPr="00535BD3" w:rsidRDefault="00A8030E" w:rsidP="005C0AF0">
            <w:pPr>
              <w:tabs>
                <w:tab w:val="left" w:pos="37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A8030E" w:rsidRPr="00535BD3" w:rsidRDefault="00A8030E" w:rsidP="005C0AF0">
            <w:pPr>
              <w:tabs>
                <w:tab w:val="left" w:pos="37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A8030E" w:rsidRPr="00535BD3" w:rsidRDefault="00A8030E" w:rsidP="005C0AF0">
            <w:pPr>
              <w:tabs>
                <w:tab w:val="left" w:pos="37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:rsidR="00A8030E" w:rsidRPr="00535BD3" w:rsidRDefault="00A8030E" w:rsidP="005C0AF0">
            <w:pPr>
              <w:tabs>
                <w:tab w:val="left" w:pos="37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A8030E" w:rsidRPr="00535BD3" w:rsidRDefault="00A8030E" w:rsidP="005C0AF0">
            <w:pPr>
              <w:tabs>
                <w:tab w:val="left" w:pos="37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A8030E" w:rsidRPr="00535BD3" w:rsidRDefault="00A8030E" w:rsidP="005C0AF0">
            <w:pPr>
              <w:tabs>
                <w:tab w:val="left" w:pos="3770"/>
              </w:tabs>
              <w:jc w:val="center"/>
              <w:rPr>
                <w:sz w:val="18"/>
                <w:szCs w:val="18"/>
              </w:rPr>
            </w:pPr>
          </w:p>
        </w:tc>
      </w:tr>
      <w:tr w:rsidR="001C2360" w:rsidRPr="00535BD3" w:rsidTr="008D1F93">
        <w:trPr>
          <w:trHeight w:val="392"/>
        </w:trPr>
        <w:tc>
          <w:tcPr>
            <w:tcW w:w="974" w:type="pct"/>
            <w:vAlign w:val="center"/>
          </w:tcPr>
          <w:p w:rsidR="001C2360" w:rsidRDefault="001C2360" w:rsidP="005C0AF0">
            <w:pPr>
              <w:tabs>
                <w:tab w:val="left" w:pos="3770"/>
              </w:tabs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1C2360" w:rsidRDefault="001C2360" w:rsidP="005C0AF0">
            <w:pPr>
              <w:tabs>
                <w:tab w:val="left" w:pos="37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1C2360" w:rsidRDefault="001C2360" w:rsidP="005C0AF0">
            <w:pPr>
              <w:tabs>
                <w:tab w:val="left" w:pos="37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1C2360" w:rsidRDefault="001C2360" w:rsidP="005C0AF0">
            <w:pPr>
              <w:tabs>
                <w:tab w:val="left" w:pos="37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1C2360" w:rsidRDefault="001C2360" w:rsidP="005C0AF0">
            <w:pPr>
              <w:tabs>
                <w:tab w:val="left" w:pos="37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1C2360" w:rsidRDefault="001C2360" w:rsidP="005C0AF0">
            <w:pPr>
              <w:tabs>
                <w:tab w:val="left" w:pos="37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1C2360" w:rsidRDefault="001C2360" w:rsidP="005C0AF0">
            <w:pPr>
              <w:tabs>
                <w:tab w:val="left" w:pos="37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1C2360" w:rsidRPr="00535BD3" w:rsidRDefault="001C2360" w:rsidP="005C0AF0">
            <w:pPr>
              <w:tabs>
                <w:tab w:val="left" w:pos="37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:rsidR="001C2360" w:rsidRPr="00535BD3" w:rsidRDefault="001C2360" w:rsidP="005C0AF0">
            <w:pPr>
              <w:tabs>
                <w:tab w:val="left" w:pos="37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1C2360" w:rsidRPr="00535BD3" w:rsidRDefault="001C2360" w:rsidP="005C0AF0">
            <w:pPr>
              <w:tabs>
                <w:tab w:val="left" w:pos="37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1C2360" w:rsidRPr="00535BD3" w:rsidRDefault="001C2360" w:rsidP="005C0AF0">
            <w:pPr>
              <w:tabs>
                <w:tab w:val="left" w:pos="3770"/>
              </w:tabs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8379A" w:rsidRDefault="0018379A" w:rsidP="0018379A">
      <w:pPr>
        <w:tabs>
          <w:tab w:val="left" w:pos="3770"/>
        </w:tabs>
        <w:jc w:val="center"/>
      </w:pPr>
    </w:p>
    <w:p w:rsidR="0018379A" w:rsidRPr="005C0AF0" w:rsidRDefault="00B62AB3" w:rsidP="0018379A">
      <w:pPr>
        <w:tabs>
          <w:tab w:val="left" w:pos="37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 DIRECTOR</w:t>
      </w:r>
    </w:p>
    <w:p w:rsidR="0018379A" w:rsidRPr="005C0AF0" w:rsidRDefault="0018379A" w:rsidP="00A8030E">
      <w:pPr>
        <w:tabs>
          <w:tab w:val="left" w:pos="3770"/>
        </w:tabs>
        <w:rPr>
          <w:sz w:val="24"/>
          <w:szCs w:val="24"/>
        </w:rPr>
      </w:pPr>
    </w:p>
    <w:p w:rsidR="0018379A" w:rsidRPr="005C0AF0" w:rsidRDefault="00B62AB3" w:rsidP="0018379A">
      <w:pPr>
        <w:tabs>
          <w:tab w:val="left" w:pos="37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Fdo.: Rafael Fernández Martínez</w:t>
      </w:r>
    </w:p>
    <w:p w:rsidR="0018379A" w:rsidRDefault="0018379A" w:rsidP="00A8030E">
      <w:pPr>
        <w:tabs>
          <w:tab w:val="left" w:pos="3770"/>
        </w:tabs>
      </w:pPr>
    </w:p>
    <w:p w:rsidR="0018379A" w:rsidRPr="005C0AF0" w:rsidRDefault="0018379A" w:rsidP="00A8030E">
      <w:pPr>
        <w:tabs>
          <w:tab w:val="left" w:pos="3770"/>
        </w:tabs>
        <w:rPr>
          <w:sz w:val="24"/>
          <w:szCs w:val="24"/>
        </w:rPr>
      </w:pPr>
      <w:r w:rsidRPr="005C0AF0">
        <w:rPr>
          <w:sz w:val="24"/>
          <w:szCs w:val="24"/>
        </w:rPr>
        <w:t>De acuerdo con el R.D. 236/1988 de 4 de marzo, y con la O.M. de 8 de noviembre de 1994, sobre indemnizaciones por razón de servicio, se AUTORIZA la presente solicitud de desplazamiento, con las siguientes observaciones.</w:t>
      </w:r>
    </w:p>
    <w:p w:rsidR="0018379A" w:rsidRPr="005C0AF0" w:rsidRDefault="0018379A" w:rsidP="0018379A">
      <w:pPr>
        <w:tabs>
          <w:tab w:val="left" w:pos="3770"/>
        </w:tabs>
        <w:jc w:val="center"/>
        <w:rPr>
          <w:b/>
          <w:sz w:val="24"/>
          <w:szCs w:val="24"/>
        </w:rPr>
      </w:pPr>
      <w:r w:rsidRPr="005C0AF0">
        <w:rPr>
          <w:b/>
          <w:sz w:val="24"/>
          <w:szCs w:val="24"/>
        </w:rPr>
        <w:t>EL DIRECTOR PROVINCIAL</w:t>
      </w:r>
    </w:p>
    <w:p w:rsidR="0018379A" w:rsidRPr="005C0AF0" w:rsidRDefault="0018379A" w:rsidP="0018379A">
      <w:pPr>
        <w:tabs>
          <w:tab w:val="left" w:pos="3770"/>
        </w:tabs>
        <w:jc w:val="center"/>
        <w:rPr>
          <w:sz w:val="24"/>
          <w:szCs w:val="24"/>
        </w:rPr>
      </w:pPr>
    </w:p>
    <w:p w:rsidR="0018379A" w:rsidRPr="005C0AF0" w:rsidRDefault="0018379A" w:rsidP="0018379A">
      <w:pPr>
        <w:tabs>
          <w:tab w:val="left" w:pos="3770"/>
        </w:tabs>
        <w:jc w:val="center"/>
        <w:rPr>
          <w:sz w:val="24"/>
          <w:szCs w:val="24"/>
        </w:rPr>
      </w:pPr>
      <w:r w:rsidRPr="005C0AF0">
        <w:rPr>
          <w:sz w:val="24"/>
          <w:szCs w:val="24"/>
        </w:rPr>
        <w:t>Fdo.: Santiago Rodríguez Sánchez</w:t>
      </w:r>
    </w:p>
    <w:sectPr w:rsidR="0018379A" w:rsidRPr="005C0AF0" w:rsidSect="00745B8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5B89"/>
    <w:rsid w:val="00150E1F"/>
    <w:rsid w:val="0018379A"/>
    <w:rsid w:val="001B4AA6"/>
    <w:rsid w:val="001C2360"/>
    <w:rsid w:val="003700F5"/>
    <w:rsid w:val="00387A13"/>
    <w:rsid w:val="003A1723"/>
    <w:rsid w:val="00535BD3"/>
    <w:rsid w:val="005C0AF0"/>
    <w:rsid w:val="00661749"/>
    <w:rsid w:val="00681565"/>
    <w:rsid w:val="006E4635"/>
    <w:rsid w:val="00745B89"/>
    <w:rsid w:val="00811DB4"/>
    <w:rsid w:val="008B631C"/>
    <w:rsid w:val="008D1F93"/>
    <w:rsid w:val="00920313"/>
    <w:rsid w:val="00964737"/>
    <w:rsid w:val="00A8030E"/>
    <w:rsid w:val="00B62AB3"/>
    <w:rsid w:val="00D86BCA"/>
    <w:rsid w:val="00F43FE7"/>
    <w:rsid w:val="00FE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9"/>
        <w:ind w:righ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B8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B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5B8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9"/>
        <w:ind w:righ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B8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B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5B8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ies</cp:lastModifiedBy>
  <cp:revision>4</cp:revision>
  <cp:lastPrinted>2013-03-19T09:43:00Z</cp:lastPrinted>
  <dcterms:created xsi:type="dcterms:W3CDTF">2014-01-15T12:52:00Z</dcterms:created>
  <dcterms:modified xsi:type="dcterms:W3CDTF">2014-01-16T09:05:00Z</dcterms:modified>
</cp:coreProperties>
</file>